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0D5B3" w14:textId="232E9367" w:rsidR="00464016" w:rsidRPr="007877F3" w:rsidRDefault="00EC7F58" w:rsidP="005D3AF7">
      <w:pPr>
        <w:spacing w:after="0"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464016" w:rsidRPr="007877F3">
        <w:rPr>
          <w:rFonts w:ascii="Arial" w:hAnsi="Arial" w:cs="Arial"/>
          <w:b/>
        </w:rPr>
        <w:t>Załącznik nr</w:t>
      </w:r>
      <w:r w:rsidR="005D3AF7">
        <w:rPr>
          <w:rFonts w:ascii="Arial" w:hAnsi="Arial" w:cs="Arial"/>
          <w:b/>
        </w:rPr>
        <w:t xml:space="preserve"> 3a</w:t>
      </w:r>
      <w:r w:rsidR="00464016" w:rsidRPr="007877F3">
        <w:rPr>
          <w:rFonts w:ascii="Arial" w:hAnsi="Arial" w:cs="Arial"/>
          <w:b/>
        </w:rPr>
        <w:t xml:space="preserve"> do Umowy</w:t>
      </w:r>
      <w:r>
        <w:rPr>
          <w:rFonts w:ascii="Arial" w:hAnsi="Arial" w:cs="Arial"/>
          <w:b/>
        </w:rPr>
        <w:t xml:space="preserve"> nr ………………</w:t>
      </w:r>
    </w:p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7039BD81" w14:textId="337E955D" w:rsidR="00870F43" w:rsidRPr="007877F3" w:rsidRDefault="00870F43" w:rsidP="0034401B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bCs/>
        </w:rPr>
        <w:t xml:space="preserve">PROTOKÓŁ </w:t>
      </w:r>
      <w:r w:rsidR="00464016" w:rsidRPr="007877F3">
        <w:rPr>
          <w:rFonts w:ascii="Arial" w:hAnsi="Arial" w:cs="Arial"/>
          <w:b/>
          <w:bCs/>
        </w:rPr>
        <w:t>ODBIORU</w:t>
      </w:r>
      <w:r w:rsidR="00071A08" w:rsidRPr="007877F3">
        <w:rPr>
          <w:rFonts w:ascii="Arial" w:hAnsi="Arial" w:cs="Arial"/>
          <w:b/>
        </w:rPr>
        <w:t xml:space="preserve"> JAKOŚCIOWEGO</w:t>
      </w:r>
      <w:r w:rsidR="00F6786C" w:rsidRPr="007877F3">
        <w:rPr>
          <w:rFonts w:ascii="Arial" w:hAnsi="Arial" w:cs="Arial"/>
          <w:b/>
          <w:i/>
        </w:rPr>
        <w:t xml:space="preserve"> nr …</w:t>
      </w:r>
    </w:p>
    <w:p w14:paraId="7955CCF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Wykonawca:</w:t>
      </w:r>
    </w:p>
    <w:p w14:paraId="6BA5634A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………………………………….</w:t>
      </w:r>
    </w:p>
    <w:p w14:paraId="42DF1162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Zamawiający:</w:t>
      </w:r>
    </w:p>
    <w:p w14:paraId="02AAAE0D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PKP Polskie Linie Kolejowe S.A.</w:t>
      </w:r>
    </w:p>
    <w:p w14:paraId="68E3ED34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Ul. Targowa 74, 03-734 Warszawa</w:t>
      </w:r>
    </w:p>
    <w:p w14:paraId="0B0FE4D9" w14:textId="189CABCE" w:rsidR="002B0A9B" w:rsidRPr="007877F3" w:rsidRDefault="00F4214F" w:rsidP="007877F3">
      <w:pPr>
        <w:spacing w:after="0" w:line="360" w:lineRule="auto"/>
        <w:rPr>
          <w:rFonts w:ascii="Arial" w:hAnsi="Arial" w:cs="Arial"/>
          <w:b/>
          <w:i/>
        </w:rPr>
      </w:pPr>
      <w:r w:rsidRPr="00F4214F">
        <w:rPr>
          <w:rFonts w:ascii="Arial" w:hAnsi="Arial" w:cs="Arial"/>
          <w:i/>
        </w:rPr>
        <w:t>Zakład Linii Kolejowych w Skarżysku – Kam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38B9EBBE" w14:textId="75A756C3" w:rsidR="00F6786C" w:rsidRPr="007877F3" w:rsidRDefault="00F6786C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</w:rPr>
        <w:t>Zamawiający oświadcza, że przedmiot zamówienia odebrany w</w:t>
      </w:r>
      <w:r w:rsidR="00CF33EC" w:rsidRPr="007877F3">
        <w:rPr>
          <w:rFonts w:ascii="Arial" w:hAnsi="Arial" w:cs="Arial"/>
        </w:rPr>
        <w:t xml:space="preserve"> dniu ……-……</w:t>
      </w:r>
      <w:r w:rsidR="00862A6F" w:rsidRPr="007877F3">
        <w:rPr>
          <w:rFonts w:ascii="Arial" w:hAnsi="Arial" w:cs="Arial"/>
        </w:rPr>
        <w:t xml:space="preserve">-20……r. </w:t>
      </w:r>
      <w:r w:rsidRPr="007877F3">
        <w:rPr>
          <w:rFonts w:ascii="Arial" w:hAnsi="Arial" w:cs="Arial"/>
        </w:rPr>
        <w:t xml:space="preserve">na podstawie </w:t>
      </w:r>
      <w:proofErr w:type="gramStart"/>
      <w:r w:rsidRPr="007877F3">
        <w:rPr>
          <w:rFonts w:ascii="Arial" w:hAnsi="Arial" w:cs="Arial"/>
          <w:b/>
        </w:rPr>
        <w:t>Protokołu  Odbioru</w:t>
      </w:r>
      <w:proofErr w:type="gramEnd"/>
      <w:r w:rsidRPr="007877F3">
        <w:rPr>
          <w:rFonts w:ascii="Arial" w:hAnsi="Arial" w:cs="Arial"/>
          <w:b/>
        </w:rPr>
        <w:t xml:space="preserve"> Ilościowego nr ... </w:t>
      </w:r>
      <w:r w:rsidRPr="007877F3">
        <w:rPr>
          <w:rFonts w:ascii="Arial" w:hAnsi="Arial" w:cs="Arial"/>
        </w:rPr>
        <w:t>jest/nie jest* zgodny z wymaganiami określonymi w</w:t>
      </w:r>
      <w:r w:rsidR="00BA399F" w:rsidRPr="007877F3">
        <w:rPr>
          <w:rFonts w:ascii="Arial" w:hAnsi="Arial" w:cs="Arial"/>
        </w:rPr>
        <w:t xml:space="preserve"> </w:t>
      </w:r>
      <w:r w:rsidR="00BA399F" w:rsidRPr="007877F3">
        <w:rPr>
          <w:rFonts w:ascii="Arial" w:hAnsi="Arial" w:cs="Arial"/>
          <w:b/>
        </w:rPr>
        <w:t>U</w:t>
      </w:r>
      <w:r w:rsidRPr="007877F3">
        <w:rPr>
          <w:rFonts w:ascii="Arial" w:hAnsi="Arial" w:cs="Arial"/>
          <w:b/>
        </w:rPr>
        <w:t>mowie</w:t>
      </w:r>
      <w:r w:rsidR="00BA399F" w:rsidRPr="007877F3">
        <w:rPr>
          <w:rFonts w:ascii="Arial" w:hAnsi="Arial" w:cs="Arial"/>
          <w:b/>
        </w:rPr>
        <w:t xml:space="preserve"> nr: ……………</w:t>
      </w:r>
      <w:r w:rsidRPr="007877F3">
        <w:rPr>
          <w:rFonts w:ascii="Arial" w:hAnsi="Arial" w:cs="Arial"/>
          <w:b/>
        </w:rPr>
        <w:t>…</w:t>
      </w:r>
    </w:p>
    <w:p w14:paraId="301C44B8" w14:textId="0AE7C7B5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Zamawiający nie zgłasza zastrzeżeń/zgłasza następujące zastrzeżenia* do przedmiotu odbioru</w:t>
      </w:r>
      <w:r w:rsidR="00902F40" w:rsidRPr="007877F3">
        <w:rPr>
          <w:rFonts w:ascii="Arial" w:hAnsi="Arial" w:cs="Arial"/>
        </w:rPr>
        <w:t xml:space="preserve"> </w:t>
      </w:r>
      <w:r w:rsidR="00B11AF1" w:rsidRPr="007877F3">
        <w:rPr>
          <w:rFonts w:ascii="Arial" w:hAnsi="Arial" w:cs="Arial"/>
          <w:i/>
          <w:color w:val="000000" w:themeColor="text1"/>
        </w:rPr>
        <w:t>(</w:t>
      </w:r>
      <w:r w:rsidR="00902F40" w:rsidRPr="007877F3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7877F3">
        <w:rPr>
          <w:rFonts w:ascii="Arial" w:hAnsi="Arial" w:cs="Arial"/>
          <w:i/>
          <w:color w:val="000000" w:themeColor="text1"/>
        </w:rPr>
        <w:t>:</w:t>
      </w:r>
    </w:p>
    <w:p w14:paraId="7B52C2AB" w14:textId="23AEB789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F16C4" w14:textId="6E4D7BF9" w:rsidR="00CF33EC" w:rsidRPr="007877F3" w:rsidRDefault="00BA399F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i/>
        </w:rPr>
        <w:t>Dostawa obejmowała:</w:t>
      </w:r>
      <w:r w:rsidR="00464016" w:rsidRPr="007877F3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7877F3" w14:paraId="341B4E3A" w14:textId="77777777" w:rsidTr="007877F3">
        <w:trPr>
          <w:trHeight w:val="99"/>
        </w:trPr>
        <w:tc>
          <w:tcPr>
            <w:tcW w:w="596" w:type="dxa"/>
            <w:vAlign w:val="center"/>
          </w:tcPr>
          <w:p w14:paraId="459AB728" w14:textId="32B22C77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vAlign w:val="center"/>
          </w:tcPr>
          <w:p w14:paraId="5B714941" w14:textId="2D95B9F9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vAlign w:val="center"/>
          </w:tcPr>
          <w:p w14:paraId="241426A5" w14:textId="491B3F02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Ilość</w:t>
            </w:r>
          </w:p>
        </w:tc>
      </w:tr>
      <w:tr w:rsidR="00464016" w:rsidRPr="007877F3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7877F3" w:rsidRDefault="00C80A64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7877F3" w:rsidRDefault="00464016" w:rsidP="007877F3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6272A8D7" w14:textId="77777777" w:rsidTr="007877F3">
        <w:trPr>
          <w:trHeight w:val="99"/>
        </w:trPr>
        <w:tc>
          <w:tcPr>
            <w:tcW w:w="4140" w:type="dxa"/>
          </w:tcPr>
          <w:p w14:paraId="75FA8044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76F2FA21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7877F3" w:rsidRDefault="00CF33EC" w:rsidP="007877F3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 xml:space="preserve">Osoba </w:t>
      </w:r>
      <w:r w:rsidR="00870F43" w:rsidRPr="007877F3">
        <w:rPr>
          <w:rFonts w:ascii="Arial" w:hAnsi="Arial" w:cs="Arial"/>
          <w:sz w:val="22"/>
          <w:szCs w:val="22"/>
        </w:rPr>
        <w:t>dokonująca</w:t>
      </w:r>
      <w:r w:rsidRPr="007877F3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08812087" w14:textId="77777777" w:rsidTr="007877F3">
        <w:trPr>
          <w:trHeight w:val="99"/>
        </w:trPr>
        <w:tc>
          <w:tcPr>
            <w:tcW w:w="4140" w:type="dxa"/>
          </w:tcPr>
          <w:p w14:paraId="3041891B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6EBDF587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Pr="007877F3" w:rsidRDefault="00865E73" w:rsidP="007877F3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39C68317" w:rsidR="00C80A64" w:rsidRPr="007877F3" w:rsidRDefault="00C80A64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</w:t>
      </w:r>
      <w:r w:rsidR="00F6786C" w:rsidRPr="007877F3">
        <w:rPr>
          <w:rFonts w:ascii="Arial" w:hAnsi="Arial" w:cs="Arial"/>
          <w:b/>
        </w:rPr>
        <w:t>rotokół stanowi</w:t>
      </w:r>
      <w:r w:rsidR="001F32EA" w:rsidRPr="007877F3">
        <w:rPr>
          <w:rFonts w:ascii="Arial" w:hAnsi="Arial" w:cs="Arial"/>
          <w:b/>
        </w:rPr>
        <w:t>/nie stanowi*</w:t>
      </w:r>
      <w:r w:rsidR="00F6786C" w:rsidRPr="007877F3">
        <w:rPr>
          <w:rFonts w:ascii="Arial" w:hAnsi="Arial" w:cs="Arial"/>
          <w:b/>
        </w:rPr>
        <w:t xml:space="preserve"> podstawę</w:t>
      </w:r>
      <w:r w:rsidR="001F32EA" w:rsidRPr="007877F3">
        <w:rPr>
          <w:rFonts w:ascii="Arial" w:hAnsi="Arial" w:cs="Arial"/>
          <w:b/>
        </w:rPr>
        <w:t>/y*</w:t>
      </w:r>
      <w:r w:rsidR="00F6786C" w:rsidRPr="007877F3">
        <w:rPr>
          <w:rFonts w:ascii="Arial" w:hAnsi="Arial" w:cs="Arial"/>
          <w:b/>
        </w:rPr>
        <w:t xml:space="preserve"> do wystawienia faktury zgodnie z warunkami Umowy.</w:t>
      </w:r>
    </w:p>
    <w:p w14:paraId="732D97AE" w14:textId="743E8601" w:rsidR="00F6786C" w:rsidRPr="007877F3" w:rsidRDefault="00C80A64" w:rsidP="007877F3">
      <w:pPr>
        <w:spacing w:after="0" w:line="360" w:lineRule="auto"/>
        <w:rPr>
          <w:rFonts w:ascii="Arial" w:hAnsi="Arial" w:cs="Arial"/>
          <w:i/>
        </w:rPr>
      </w:pPr>
      <w:r w:rsidRPr="007877F3">
        <w:rPr>
          <w:rFonts w:ascii="Arial" w:hAnsi="Arial" w:cs="Arial"/>
          <w:i/>
        </w:rPr>
        <w:t>* niepotrzebne skreślić</w:t>
      </w:r>
    </w:p>
    <w:sectPr w:rsidR="00F6786C" w:rsidRPr="007877F3" w:rsidSect="001F32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47CDD" w14:textId="77777777" w:rsidR="00C659B4" w:rsidRDefault="00C659B4" w:rsidP="00617A93">
      <w:pPr>
        <w:spacing w:after="0" w:line="240" w:lineRule="auto"/>
      </w:pPr>
      <w:r>
        <w:separator/>
      </w:r>
    </w:p>
  </w:endnote>
  <w:endnote w:type="continuationSeparator" w:id="0">
    <w:p w14:paraId="0904F76F" w14:textId="77777777" w:rsidR="00C659B4" w:rsidRDefault="00C659B4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96697" w14:textId="77777777" w:rsidR="00F4214F" w:rsidRDefault="00F421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1484BFAC" w14:textId="77777777" w:rsidR="00617A93" w:rsidRDefault="00617A93" w:rsidP="00617A93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jakościowego 1.0</w:t>
            </w:r>
          </w:p>
          <w:p w14:paraId="43B9DAF0" w14:textId="77777777" w:rsidR="00617A93" w:rsidRPr="008B325F" w:rsidRDefault="00617A93" w:rsidP="00617A93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4401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4401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B14F5" w14:textId="77777777" w:rsidR="00F4214F" w:rsidRDefault="00F421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19122" w14:textId="77777777" w:rsidR="00C659B4" w:rsidRDefault="00C659B4" w:rsidP="00617A93">
      <w:pPr>
        <w:spacing w:after="0" w:line="240" w:lineRule="auto"/>
      </w:pPr>
      <w:r>
        <w:separator/>
      </w:r>
    </w:p>
  </w:footnote>
  <w:footnote w:type="continuationSeparator" w:id="0">
    <w:p w14:paraId="66C4D58A" w14:textId="77777777" w:rsidR="00C659B4" w:rsidRDefault="00C659B4" w:rsidP="00617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00DF2" w14:textId="1A4C78AC" w:rsidR="00F4214F" w:rsidRDefault="00000000">
    <w:pPr>
      <w:pStyle w:val="Nagwek"/>
    </w:pPr>
    <w:r>
      <w:rPr>
        <w:noProof/>
      </w:rPr>
      <w:pict w14:anchorId="6ED5C7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18594" o:spid="_x0000_s1026" type="#_x0000_t136" style="position:absolute;margin-left:0;margin-top:0;width:399.7pt;height:23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38518" w14:textId="02126F99" w:rsidR="00F4214F" w:rsidRDefault="00000000">
    <w:pPr>
      <w:pStyle w:val="Nagwek"/>
    </w:pPr>
    <w:r>
      <w:rPr>
        <w:noProof/>
      </w:rPr>
      <w:pict w14:anchorId="05D61C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18595" o:spid="_x0000_s1027" type="#_x0000_t136" style="position:absolute;margin-left:0;margin-top:0;width:399.7pt;height:23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9BAB7" w14:textId="66FF0ECB" w:rsidR="00F4214F" w:rsidRDefault="00000000">
    <w:pPr>
      <w:pStyle w:val="Nagwek"/>
    </w:pPr>
    <w:r>
      <w:rPr>
        <w:noProof/>
      </w:rPr>
      <w:pict w14:anchorId="1575E5D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18593" o:spid="_x0000_s1025" type="#_x0000_t136" style="position:absolute;margin-left:0;margin-top:0;width:399.7pt;height:23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52655537">
    <w:abstractNumId w:val="1"/>
  </w:num>
  <w:num w:numId="2" w16cid:durableId="1395395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32013"/>
    <w:rsid w:val="00071A08"/>
    <w:rsid w:val="000D3F87"/>
    <w:rsid w:val="001856B3"/>
    <w:rsid w:val="001C32D1"/>
    <w:rsid w:val="001E4EB6"/>
    <w:rsid w:val="001F32EA"/>
    <w:rsid w:val="002B0A9B"/>
    <w:rsid w:val="002F73A3"/>
    <w:rsid w:val="0034401B"/>
    <w:rsid w:val="00464016"/>
    <w:rsid w:val="00483653"/>
    <w:rsid w:val="004C4D8A"/>
    <w:rsid w:val="0051723B"/>
    <w:rsid w:val="005D3AF7"/>
    <w:rsid w:val="00617A93"/>
    <w:rsid w:val="00636E46"/>
    <w:rsid w:val="00641B8A"/>
    <w:rsid w:val="007877F3"/>
    <w:rsid w:val="007E46E3"/>
    <w:rsid w:val="007F774B"/>
    <w:rsid w:val="00803F2D"/>
    <w:rsid w:val="00862A6F"/>
    <w:rsid w:val="00865E73"/>
    <w:rsid w:val="00870F43"/>
    <w:rsid w:val="008C15F0"/>
    <w:rsid w:val="00902F40"/>
    <w:rsid w:val="00A05108"/>
    <w:rsid w:val="00A36B42"/>
    <w:rsid w:val="00AB6526"/>
    <w:rsid w:val="00B01079"/>
    <w:rsid w:val="00B11AF1"/>
    <w:rsid w:val="00BA399F"/>
    <w:rsid w:val="00C216E1"/>
    <w:rsid w:val="00C659B4"/>
    <w:rsid w:val="00C80A64"/>
    <w:rsid w:val="00CA65E6"/>
    <w:rsid w:val="00CF33EC"/>
    <w:rsid w:val="00D11902"/>
    <w:rsid w:val="00DA623C"/>
    <w:rsid w:val="00E16B66"/>
    <w:rsid w:val="00EC7F58"/>
    <w:rsid w:val="00F4214F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Góźdź Michał</cp:lastModifiedBy>
  <cp:revision>7</cp:revision>
  <dcterms:created xsi:type="dcterms:W3CDTF">2020-12-30T11:19:00Z</dcterms:created>
  <dcterms:modified xsi:type="dcterms:W3CDTF">2026-01-20T09:19:00Z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